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12" w:rsidRPr="00915D12" w:rsidRDefault="00915D12" w:rsidP="00915D12">
      <w:pPr>
        <w:pStyle w:val="aa"/>
        <w:jc w:val="left"/>
        <w:rPr>
          <w:rFonts w:asciiTheme="minorEastAsia" w:hAnsiTheme="minorEastAsia"/>
        </w:rPr>
      </w:pPr>
      <w:r w:rsidRPr="00915D12">
        <w:rPr>
          <w:rFonts w:asciiTheme="minorEastAsia" w:hAnsiTheme="minorEastAsia" w:hint="eastAsia"/>
        </w:rPr>
        <w:t>第32号様式</w:t>
      </w:r>
    </w:p>
    <w:p w:rsidR="009D73EB" w:rsidRPr="00915D12" w:rsidRDefault="00A0781D" w:rsidP="009D73EB">
      <w:pPr>
        <w:pStyle w:val="aa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（表）</w:t>
      </w:r>
    </w:p>
    <w:p w:rsidR="006F5F38" w:rsidRPr="002E66D6" w:rsidRDefault="00833F2E" w:rsidP="00833F2E">
      <w:pPr>
        <w:jc w:val="center"/>
        <w:rPr>
          <w:rFonts w:asciiTheme="minorEastAsia" w:hAnsiTheme="minorEastAsia"/>
          <w:spacing w:val="80"/>
        </w:rPr>
      </w:pPr>
      <w:r w:rsidRPr="002E66D6">
        <w:rPr>
          <w:rFonts w:asciiTheme="minorEastAsia" w:hAnsiTheme="minorEastAsia" w:hint="eastAsia"/>
          <w:spacing w:val="80"/>
          <w:sz w:val="24"/>
        </w:rPr>
        <w:t>財産収支状況書</w:t>
      </w:r>
    </w:p>
    <w:p w:rsidR="007537E4" w:rsidRPr="002E66D6" w:rsidRDefault="007537E4" w:rsidP="00630A8A">
      <w:pPr>
        <w:wordWrap w:val="0"/>
        <w:jc w:val="righ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18"/>
        </w:rPr>
        <w:t xml:space="preserve">  　年  　月  　日</w:t>
      </w:r>
      <w:r w:rsidR="00630A8A">
        <w:rPr>
          <w:rFonts w:asciiTheme="minorEastAsia" w:hAnsiTheme="minorEastAsia" w:hint="eastAsia"/>
          <w:sz w:val="18"/>
        </w:rPr>
        <w:t xml:space="preserve">　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5"/>
      </w:tblGrid>
      <w:tr w:rsidR="007537E4" w:rsidRPr="002E66D6" w:rsidTr="00630A8A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537E4" w:rsidRPr="002E66D6" w:rsidRDefault="00A0781D" w:rsidP="006D6DE5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住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/>
                <w:sz w:val="18"/>
              </w:rPr>
              <w:t>所</w:t>
            </w:r>
          </w:p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E66D6">
              <w:rPr>
                <w:rFonts w:asciiTheme="minorEastAsia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</w:tr>
      <w:tr w:rsidR="007537E4" w:rsidRPr="002E66D6" w:rsidTr="00630A8A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37E4" w:rsidRPr="002E66D6" w:rsidRDefault="007537E4" w:rsidP="0051261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氏　　名</w:t>
            </w:r>
          </w:p>
          <w:p w:rsidR="007537E4" w:rsidRPr="002E66D6" w:rsidRDefault="007537E4" w:rsidP="0051261E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1261E">
              <w:rPr>
                <w:rFonts w:asciiTheme="minorEastAsia" w:hAnsiTheme="minorEastAsia"/>
                <w:spacing w:val="180"/>
                <w:kern w:val="0"/>
                <w:sz w:val="18"/>
                <w:fitText w:val="720" w:id="1101858560"/>
              </w:rPr>
              <w:t>名</w:t>
            </w:r>
            <w:r w:rsidRPr="0051261E">
              <w:rPr>
                <w:rFonts w:asciiTheme="minorEastAsia" w:hAnsiTheme="minorEastAsia"/>
                <w:kern w:val="0"/>
                <w:sz w:val="18"/>
                <w:fitText w:val="720" w:id="1101858560"/>
              </w:rPr>
              <w:t>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</w:tr>
    </w:tbl>
    <w:p w:rsidR="00833F2E" w:rsidRPr="002E66D6" w:rsidRDefault="00F51E11" w:rsidP="00630A8A">
      <w:pPr>
        <w:spacing w:beforeLines="50" w:before="180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 xml:space="preserve">１ </w:t>
      </w:r>
      <w:r w:rsidR="00833F2E" w:rsidRPr="002E66D6">
        <w:rPr>
          <w:rFonts w:asciiTheme="minorEastAsia" w:hAnsiTheme="minorEastAsia" w:hint="eastAsia"/>
          <w:sz w:val="20"/>
        </w:rPr>
        <w:t>現在納付可能資金額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418"/>
        <w:gridCol w:w="1417"/>
        <w:gridCol w:w="1418"/>
        <w:gridCol w:w="4819"/>
      </w:tblGrid>
      <w:tr w:rsidR="008236C0" w:rsidRPr="002E66D6" w:rsidTr="00AF372A">
        <w:trPr>
          <w:trHeight w:val="29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現金及び預貯金等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CD4104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預貯金等</w:t>
            </w:r>
          </w:p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97230">
              <w:rPr>
                <w:rFonts w:asciiTheme="minorEastAsia" w:hAnsiTheme="minorEastAsia"/>
                <w:spacing w:val="15"/>
                <w:kern w:val="0"/>
                <w:sz w:val="16"/>
                <w:szCs w:val="18"/>
                <w:fitText w:val="640" w:id="994798592"/>
              </w:rPr>
              <w:t>の種類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預貯金等の額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納付可能金額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納付に充てられない事情</w:t>
            </w:r>
          </w:p>
        </w:tc>
      </w:tr>
      <w:tr w:rsidR="008236C0" w:rsidRPr="002E66D6" w:rsidTr="00AF372A">
        <w:trPr>
          <w:cantSplit/>
          <w:trHeight w:val="296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833F2E" w:rsidRPr="002E66D6" w:rsidRDefault="003E799B" w:rsidP="003E799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pacing w:val="90"/>
                <w:kern w:val="0"/>
                <w:sz w:val="18"/>
                <w:szCs w:val="18"/>
                <w:fitText w:val="540" w:id="994849792"/>
              </w:rPr>
              <w:t>現</w:t>
            </w:r>
            <w:r w:rsidRPr="002E66D6">
              <w:rPr>
                <w:rFonts w:asciiTheme="minorEastAsia" w:hAnsiTheme="minorEastAsia"/>
                <w:kern w:val="0"/>
                <w:sz w:val="18"/>
                <w:szCs w:val="18"/>
                <w:fitText w:val="540" w:id="994849792"/>
              </w:rPr>
              <w:t>金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833F2E" w:rsidRPr="002E66D6" w:rsidRDefault="00833F2E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33F2E" w:rsidRPr="002E66D6" w:rsidRDefault="00CD4104" w:rsidP="00CD41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33F2E" w:rsidRPr="002E66D6" w:rsidRDefault="00CD4104" w:rsidP="00CD41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:rsidR="00833F2E" w:rsidRPr="002E66D6" w:rsidRDefault="00833F2E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 xml:space="preserve">□運転資金　</w:t>
            </w:r>
            <w:r w:rsidR="00CD4104" w:rsidRPr="002E66D6">
              <w:rPr>
                <w:rFonts w:asciiTheme="minorEastAsia" w:hAnsiTheme="minorEastAsia" w:cs="ＭＳ 明朝"/>
                <w:sz w:val="18"/>
                <w:szCs w:val="18"/>
              </w:rPr>
              <w:t>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:rsidTr="00AF372A">
        <w:tc>
          <w:tcPr>
            <w:tcW w:w="992" w:type="dxa"/>
            <w:tcBorders>
              <w:left w:val="single" w:sz="8" w:space="0" w:color="auto"/>
            </w:tcBorders>
          </w:tcPr>
          <w:p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:rsidTr="00AF372A">
        <w:tc>
          <w:tcPr>
            <w:tcW w:w="992" w:type="dxa"/>
            <w:tcBorders>
              <w:left w:val="single" w:sz="8" w:space="0" w:color="auto"/>
            </w:tcBorders>
          </w:tcPr>
          <w:p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:rsidTr="00AF372A"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</w:tcPr>
          <w:p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963F9C" w:rsidRPr="002E66D6" w:rsidTr="00AF372A"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963F9C" w:rsidRPr="002E66D6" w:rsidRDefault="00963F9C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E66D6" w:rsidRDefault="007537E4" w:rsidP="008236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hint="eastAsia"/>
                <w:sz w:val="18"/>
                <w:szCs w:val="18"/>
              </w:rPr>
              <w:t>現在納付</w:t>
            </w:r>
            <w:r w:rsidR="008236C0" w:rsidRPr="002E66D6">
              <w:rPr>
                <w:rFonts w:asciiTheme="minorEastAsia" w:hAnsiTheme="minorEastAsia" w:hint="eastAsia"/>
                <w:sz w:val="18"/>
                <w:szCs w:val="18"/>
              </w:rPr>
              <w:t>可能資金額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E66D6" w:rsidRDefault="008236C0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963F9C" w:rsidRPr="002E66D6" w:rsidRDefault="00963F9C" w:rsidP="00963F9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</w:tbl>
    <w:p w:rsidR="001049F2" w:rsidRPr="002E66D6" w:rsidRDefault="00F51E11" w:rsidP="00630A8A">
      <w:pPr>
        <w:spacing w:beforeLines="50" w:before="180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 xml:space="preserve">２ </w:t>
      </w:r>
      <w:r w:rsidR="00223170" w:rsidRPr="002E66D6">
        <w:rPr>
          <w:rFonts w:asciiTheme="minorEastAsia" w:hAnsiTheme="minorEastAsia" w:hint="eastAsia"/>
          <w:sz w:val="20"/>
        </w:rPr>
        <w:t>直近１年間の収支状況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23"/>
        <w:gridCol w:w="1524"/>
        <w:gridCol w:w="1524"/>
        <w:gridCol w:w="1524"/>
        <w:gridCol w:w="3969"/>
      </w:tblGrid>
      <w:tr w:rsidR="00223170" w:rsidRPr="002E66D6" w:rsidTr="00630A8A">
        <w:trPr>
          <w:trHeight w:val="283"/>
        </w:trPr>
        <w:tc>
          <w:tcPr>
            <w:tcW w:w="1523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年</w: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①総収入金額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②総支出金額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③差額（①－②）</w:t>
            </w:r>
          </w:p>
        </w:tc>
        <w:tc>
          <w:tcPr>
            <w:tcW w:w="3969" w:type="dxa"/>
            <w:vAlign w:val="center"/>
          </w:tcPr>
          <w:p w:rsidR="00223170" w:rsidRPr="002E66D6" w:rsidRDefault="00223170" w:rsidP="00EF42F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備</w: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 w:hint="eastAsia"/>
                <w:sz w:val="18"/>
              </w:rPr>
              <w:t>考</w:t>
            </w:r>
          </w:p>
        </w:tc>
      </w:tr>
      <w:tr w:rsidR="00223170" w:rsidRPr="002E66D6" w:rsidTr="00630A8A">
        <w:trPr>
          <w:trHeight w:val="283"/>
        </w:trPr>
        <w:tc>
          <w:tcPr>
            <w:tcW w:w="1523" w:type="dxa"/>
            <w:vAlign w:val="center"/>
          </w:tcPr>
          <w:p w:rsidR="00223170" w:rsidRPr="002E66D6" w:rsidRDefault="007537E4" w:rsidP="00EF42F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223170" w:rsidRPr="002E66D6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  </w:t>
            </w:r>
            <w:r w:rsidR="00223170"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223170" w:rsidRPr="002E66D6" w:rsidRDefault="00223170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630A8A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0E94F8" wp14:editId="6275EE38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125095</wp:posOffset>
                      </wp:positionV>
                      <wp:extent cx="3124200" cy="35052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3505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A8A" w:rsidRPr="00041E51" w:rsidRDefault="00630A8A" w:rsidP="00630A8A">
                                  <w:pPr>
                                    <w:spacing w:beforeLines="50" w:before="1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41E51">
                                    <w:rPr>
                                      <w:rFonts w:hint="eastAsia"/>
                                      <w:sz w:val="20"/>
                                    </w:rPr>
                                    <w:t>分割納付計画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8" w:space="0" w:color="auto"/>
                                      <w:insideV w:val="single" w:sz="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7"/>
                                    <w:gridCol w:w="1559"/>
                                    <w:gridCol w:w="2268"/>
                                  </w:tblGrid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分割納付金額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備　　考</w:t>
                                        </w: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297230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630A8A">
                                    <w:trPr>
                                      <w:trHeight w:val="829"/>
                                    </w:trPr>
                                    <w:tc>
                                      <w:tcPr>
                                        <w:tcW w:w="4644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left w:w="28" w:type="dxa"/>
                                        </w:tcMar>
                                      </w:tcPr>
                                      <w:p w:rsidR="00630A8A" w:rsidRDefault="00630A8A" w:rsidP="00A73CA8">
                                        <w:pPr>
                                          <w:jc w:val="left"/>
                                        </w:pPr>
                                        <w:r w:rsidRPr="00A73CA8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【備考】</w:t>
                                        </w:r>
                                      </w:p>
                                    </w:tc>
                                  </w:tr>
                                </w:tbl>
                                <w:p w:rsidR="00630A8A" w:rsidRDefault="00630A8A" w:rsidP="00630A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75pt;margin-top:9.85pt;width:246pt;height:2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" filled="f" stroked="f">
                      <v:textbox>
                        <w:txbxContent>
                          <w:p w:rsidR="00630A8A" w:rsidRPr="00041E51" w:rsidRDefault="00630A8A" w:rsidP="00630A8A">
                            <w:pPr>
                              <w:spacing w:beforeLines="50" w:before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041E51">
                              <w:rPr>
                                <w:rFonts w:hint="eastAsia"/>
                                <w:sz w:val="20"/>
                              </w:rPr>
                              <w:t>分割納付計画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1559"/>
                              <w:gridCol w:w="2268"/>
                            </w:tblGrid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分割納付金額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　　考</w:t>
                                  </w: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7230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630A8A">
                              <w:trPr>
                                <w:trHeight w:val="829"/>
                              </w:trPr>
                              <w:tc>
                                <w:tcPr>
                                  <w:tcW w:w="464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8" w:type="dxa"/>
                                  </w:tcMar>
                                </w:tcPr>
                                <w:p w:rsidR="00630A8A" w:rsidRDefault="00630A8A" w:rsidP="00A73CA8">
                                  <w:pPr>
                                    <w:jc w:val="left"/>
                                  </w:pPr>
                                  <w:r w:rsidRPr="00A73CA8">
                                    <w:rPr>
                                      <w:rFonts w:hint="eastAsia"/>
                                      <w:sz w:val="18"/>
                                    </w:rPr>
                                    <w:t>【備考】</w:t>
                                  </w:r>
                                </w:p>
                              </w:tc>
                            </w:tr>
                          </w:tbl>
                          <w:p w:rsidR="00630A8A" w:rsidRDefault="00630A8A" w:rsidP="00630A8A"/>
                        </w:txbxContent>
                      </v:textbox>
                    </v:shape>
                  </w:pict>
                </mc:Fallback>
              </mc:AlternateConten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630A8A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493BC" wp14:editId="3154613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118110</wp:posOffset>
                      </wp:positionV>
                      <wp:extent cx="3200400" cy="36671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667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2A23" w:rsidRPr="00041E51" w:rsidRDefault="00F51E11" w:rsidP="0085448E">
                                  <w:pPr>
                                    <w:spacing w:beforeLines="50" w:before="1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642A23" w:rsidRPr="00041E51">
                                    <w:rPr>
                                      <w:sz w:val="20"/>
                                    </w:rPr>
                                    <w:t>今後の平均的な収入及び支出の見込額（月額）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2410"/>
                                    <w:gridCol w:w="1984"/>
                                  </w:tblGrid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区</w:t>
                                        </w:r>
                                        <w:r w:rsidR="007537E4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　</w:t>
                                        </w: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pacing w:val="60"/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pacing w:val="60"/>
                                            <w:sz w:val="18"/>
                                          </w:rPr>
                                          <w:t>見込金額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C41DCA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収</w:t>
                                        </w:r>
                                        <w:r w:rsidRPr="00C41DCA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売上、給与、報酬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その他（　　　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A42FF4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①収入合</w:t>
                                        </w:r>
                                        <w:r w:rsidRPr="00A42FF4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C41DCA" w:rsidRPr="00642A23" w:rsidRDefault="00C41DCA" w:rsidP="00C41DCA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C41DCA">
                                          <w:rPr>
                                            <w:rFonts w:hint="eastAsia"/>
                                            <w:spacing w:val="360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支</w:t>
                                        </w:r>
                                        <w:r w:rsidRPr="00C41DCA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270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仕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給与、役員報酬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家賃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30A8A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諸経</w:t>
                                        </w:r>
                                        <w:r w:rsidRPr="00630A8A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借入返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867A61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生活費（扶養親族　　人）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67A61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  <w:bottom w:val="single" w:sz="18" w:space="0" w:color="auto"/>
                                        </w:tcBorders>
                                        <w:vAlign w:val="center"/>
                                      </w:tcPr>
                                      <w:p w:rsidR="00867A61" w:rsidRPr="00642A23" w:rsidRDefault="00867A61" w:rsidP="00867A6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233487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②支出合</w:t>
                                        </w:r>
                                        <w:r w:rsidRPr="00233487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bottom w:val="single" w:sz="1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67A61" w:rsidRPr="00642A23" w:rsidRDefault="00867A61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67A61" w:rsidTr="00630A8A"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:rsidR="00867A61" w:rsidRDefault="00867A61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③納付可能基準額</w:t>
                                        </w:r>
                                      </w:p>
                                      <w:p w:rsidR="00867A61" w:rsidRPr="00642A23" w:rsidRDefault="00867A61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A42FF4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（①－②</w:t>
                                        </w:r>
                                        <w:r w:rsidRPr="00A42FF4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:rsidR="00867A61" w:rsidRPr="00642A23" w:rsidRDefault="00867A61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:rsidR="00630A8A" w:rsidRDefault="00630A8A" w:rsidP="00630A8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（Ａ４）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7.4pt;margin-top:9.3pt;width:252pt;height:2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" filled="f" stroked="f">
                      <v:textbox>
                        <w:txbxContent>
                          <w:p w:rsidR="00642A23" w:rsidRPr="00041E51" w:rsidRDefault="00F51E11" w:rsidP="0085448E">
                            <w:pPr>
                              <w:spacing w:beforeLines="50" w:before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642A23" w:rsidRPr="00041E51">
                              <w:rPr>
                                <w:sz w:val="20"/>
                              </w:rPr>
                              <w:t>今後の平均的な収入及び支出の見込額（月額）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410"/>
                              <w:gridCol w:w="1984"/>
                            </w:tblGrid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区</w:t>
                                  </w:r>
                                  <w:r w:rsidR="007537E4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pacing w:val="60"/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pacing w:val="60"/>
                                      <w:sz w:val="18"/>
                                    </w:rPr>
                                    <w:t>見込金額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41DCA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収</w:t>
                                  </w:r>
                                  <w:r w:rsidRPr="00C41DC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売上、給与、報酬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その他（　　　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42FF4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①収入合</w:t>
                                  </w:r>
                                  <w:r w:rsidRPr="00A42FF4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1DCA" w:rsidRPr="00642A23" w:rsidRDefault="00C41DCA" w:rsidP="00C41DCA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41DCA">
                                    <w:rPr>
                                      <w:rFonts w:hint="eastAsia"/>
                                      <w:spacing w:val="360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支</w:t>
                                  </w:r>
                                  <w:r w:rsidRPr="00C41DC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270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仕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給与、役員報酬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家賃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0A8A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諸経</w:t>
                                  </w:r>
                                  <w:r w:rsidRPr="00630A8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借入返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67A61">
                                    <w:rPr>
                                      <w:rFonts w:hint="eastAsia"/>
                                      <w:sz w:val="18"/>
                                    </w:rPr>
                                    <w:t>生活費（扶養親族　　人）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67A61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67A61" w:rsidRPr="00642A23" w:rsidRDefault="00867A61" w:rsidP="00867A6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33487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②支出合</w:t>
                                  </w:r>
                                  <w:r w:rsidRPr="00233487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67A61" w:rsidRPr="00642A23" w:rsidRDefault="00867A61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67A61" w:rsidTr="00630A8A"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67A61" w:rsidRDefault="00867A6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③納付可能基準額</w:t>
                                  </w:r>
                                </w:p>
                                <w:p w:rsidR="00867A61" w:rsidRPr="00642A23" w:rsidRDefault="00867A6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42FF4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（①－②</w:t>
                                  </w:r>
                                  <w:r w:rsidRPr="00A42FF4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67A61" w:rsidRPr="00642A23" w:rsidRDefault="00867A61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630A8A" w:rsidRDefault="00630A8A" w:rsidP="00630A8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</w:tbl>
    <w:p w:rsidR="00630A8A" w:rsidRDefault="00630A8A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630A8A" w:rsidRDefault="00630A8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15D12" w:rsidRPr="00915D12" w:rsidRDefault="00630A8A" w:rsidP="00630A8A">
      <w:pPr>
        <w:snapToGrid w:val="0"/>
        <w:spacing w:line="24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（裏）</w:t>
      </w:r>
    </w:p>
    <w:p w:rsidR="001049F2" w:rsidRPr="002E66D6" w:rsidRDefault="007537E4" w:rsidP="004069D5">
      <w:pPr>
        <w:snapToGrid w:val="0"/>
        <w:spacing w:line="240" w:lineRule="atLeast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５</w:t>
      </w:r>
      <w:r w:rsidR="00F51E11" w:rsidRPr="002E66D6">
        <w:rPr>
          <w:rFonts w:asciiTheme="minorEastAsia" w:hAnsiTheme="minorEastAsia" w:hint="eastAsia"/>
          <w:sz w:val="20"/>
        </w:rPr>
        <w:t xml:space="preserve"> </w:t>
      </w:r>
      <w:r w:rsidR="001049F2" w:rsidRPr="002E66D6">
        <w:rPr>
          <w:rFonts w:asciiTheme="minorEastAsia" w:hAnsiTheme="minorEastAsia" w:hint="eastAsia"/>
          <w:sz w:val="20"/>
        </w:rPr>
        <w:t>財産等の状況</w:t>
      </w:r>
    </w:p>
    <w:p w:rsidR="001049F2" w:rsidRPr="002E66D6" w:rsidRDefault="007537E4" w:rsidP="004069D5">
      <w:pPr>
        <w:snapToGrid w:val="0"/>
        <w:spacing w:line="240" w:lineRule="atLeast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>（１）</w:t>
      </w:r>
      <w:r w:rsidR="001049F2" w:rsidRPr="002E66D6">
        <w:rPr>
          <w:rFonts w:asciiTheme="minorEastAsia" w:hAnsiTheme="minorEastAsia" w:hint="eastAsia"/>
          <w:sz w:val="20"/>
        </w:rPr>
        <w:t>売掛金・貸付金等の状況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551"/>
        <w:gridCol w:w="1418"/>
        <w:gridCol w:w="1559"/>
        <w:gridCol w:w="850"/>
        <w:gridCol w:w="1843"/>
      </w:tblGrid>
      <w:tr w:rsidR="001049F2" w:rsidRPr="002E66D6" w:rsidTr="00630A8A">
        <w:tc>
          <w:tcPr>
            <w:tcW w:w="425" w:type="dxa"/>
            <w:vMerge w:val="restart"/>
            <w:textDirection w:val="tbRlV"/>
            <w:vAlign w:val="center"/>
          </w:tcPr>
          <w:p w:rsidR="001049F2" w:rsidRPr="002E66D6" w:rsidRDefault="001049F2" w:rsidP="00B2655B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売掛先等</w:t>
            </w: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11393"/>
              </w:rPr>
              <w:t>名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11393"/>
              </w:rPr>
              <w:t>称</w:t>
            </w:r>
          </w:p>
        </w:tc>
        <w:tc>
          <w:tcPr>
            <w:tcW w:w="2551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11392"/>
              </w:rPr>
              <w:t>住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11392"/>
              </w:rPr>
              <w:t>所</w:t>
            </w:r>
          </w:p>
        </w:tc>
        <w:tc>
          <w:tcPr>
            <w:tcW w:w="1418" w:type="dxa"/>
            <w:vAlign w:val="center"/>
          </w:tcPr>
          <w:p w:rsidR="001049F2" w:rsidRPr="002E66D6" w:rsidRDefault="001049F2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売掛金等の額</w:t>
            </w:r>
          </w:p>
        </w:tc>
        <w:tc>
          <w:tcPr>
            <w:tcW w:w="155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45"/>
                <w:kern w:val="0"/>
                <w:sz w:val="18"/>
                <w:fitText w:val="1260" w:id="994811648"/>
              </w:rPr>
              <w:t>回収予定</w:t>
            </w:r>
            <w:r w:rsidRPr="002E66D6">
              <w:rPr>
                <w:rFonts w:asciiTheme="minorEastAsia" w:hAnsiTheme="minorEastAsia"/>
                <w:kern w:val="0"/>
                <w:sz w:val="18"/>
                <w:fitText w:val="1260" w:id="994811648"/>
              </w:rPr>
              <w:t>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種類</w:t>
            </w: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90"/>
                <w:kern w:val="0"/>
                <w:sz w:val="18"/>
                <w:fitText w:val="1260" w:id="994811649"/>
              </w:rPr>
              <w:t>回収方</w:t>
            </w:r>
            <w:r w:rsidRPr="002E66D6">
              <w:rPr>
                <w:rFonts w:asciiTheme="minorEastAsia" w:hAnsiTheme="minorEastAsia"/>
                <w:kern w:val="0"/>
                <w:sz w:val="18"/>
                <w:fitText w:val="1260" w:id="994811649"/>
              </w:rPr>
              <w:t>法</w:t>
            </w:r>
          </w:p>
        </w:tc>
      </w:tr>
      <w:tr w:rsidR="001049F2" w:rsidRPr="002E66D6" w:rsidTr="00630A8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630A8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630A8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833F2E" w:rsidRPr="002E66D6" w:rsidRDefault="007537E4" w:rsidP="004069D5">
      <w:pPr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（２）</w:t>
      </w:r>
      <w:r w:rsidR="00F17B09" w:rsidRPr="002E66D6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8363"/>
      </w:tblGrid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60"/>
                <w:kern w:val="0"/>
                <w:sz w:val="18"/>
                <w:fitText w:val="1080" w:id="994851584"/>
              </w:rPr>
              <w:t>不動産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51584"/>
              </w:rPr>
              <w:t>等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51585"/>
              </w:rPr>
              <w:t>車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51585"/>
              </w:rPr>
              <w:t>両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17B09" w:rsidRPr="002E66D6" w:rsidRDefault="007537E4" w:rsidP="004069D5">
      <w:pPr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（３）</w:t>
      </w:r>
      <w:r w:rsidR="006E5BD0" w:rsidRPr="002E66D6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4"/>
        <w:gridCol w:w="1477"/>
        <w:gridCol w:w="1478"/>
        <w:gridCol w:w="2007"/>
        <w:gridCol w:w="992"/>
        <w:gridCol w:w="2126"/>
      </w:tblGrid>
      <w:tr w:rsidR="006E5BD0" w:rsidRPr="002E66D6" w:rsidTr="00233487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:rsidR="007537E4" w:rsidRPr="002E66D6" w:rsidRDefault="006E5BD0" w:rsidP="007537E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返済終了（支払）</w:t>
            </w:r>
          </w:p>
          <w:p w:rsidR="006E5BD0" w:rsidRPr="002E66D6" w:rsidRDefault="006E5BD0" w:rsidP="007537E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年月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追加借入</w:t>
            </w:r>
          </w:p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の可否</w:t>
            </w:r>
          </w:p>
        </w:tc>
        <w:tc>
          <w:tcPr>
            <w:tcW w:w="2126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6E5BD0" w:rsidRPr="002E66D6" w:rsidTr="00233487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6E5BD0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233487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6E5BD0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233487">
        <w:tc>
          <w:tcPr>
            <w:tcW w:w="1984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7537E4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:rsidR="007537E4" w:rsidRPr="002E66D6" w:rsidRDefault="007537E4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0A1CD3" w:rsidRDefault="00A0781D" w:rsidP="004069D5">
      <w:pPr>
        <w:ind w:leftChars="100" w:left="105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（備考）</w:t>
      </w:r>
    </w:p>
    <w:p w:rsidR="00A0781D" w:rsidRPr="002E66D6" w:rsidRDefault="00A0781D" w:rsidP="000A1CD3">
      <w:pPr>
        <w:ind w:leftChars="200" w:left="105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この様式は、猶予を受けようとする金額（未確定延滞金は除く。）が100万円以下の場合に使用する。</w:t>
      </w:r>
    </w:p>
    <w:sectPr w:rsidR="00A0781D" w:rsidRPr="002E66D6" w:rsidSect="002E66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07" w:right="720" w:bottom="720" w:left="720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1B" w:rsidRDefault="0058001B" w:rsidP="00F51E11">
      <w:r>
        <w:separator/>
      </w:r>
    </w:p>
  </w:endnote>
  <w:endnote w:type="continuationSeparator" w:id="0">
    <w:p w:rsidR="0058001B" w:rsidRDefault="0058001B" w:rsidP="00F5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D6" w:rsidRDefault="002E66D6" w:rsidP="002E66D6">
    <w:pPr>
      <w:pStyle w:val="a8"/>
      <w:ind w:firstLineChars="4600" w:firstLine="96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11" w:rsidRDefault="00F51E11" w:rsidP="00B266FA">
    <w:pPr>
      <w:pStyle w:val="a8"/>
      <w:tabs>
        <w:tab w:val="clear" w:pos="4252"/>
        <w:tab w:val="center" w:pos="4395"/>
      </w:tabs>
      <w:ind w:rightChars="123" w:right="25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1B" w:rsidRDefault="0058001B" w:rsidP="00F51E11">
      <w:r>
        <w:separator/>
      </w:r>
    </w:p>
  </w:footnote>
  <w:footnote w:type="continuationSeparator" w:id="0">
    <w:p w:rsidR="0058001B" w:rsidRDefault="0058001B" w:rsidP="00F5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EB" w:rsidRDefault="009D73EB" w:rsidP="009D73EB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11" w:rsidRPr="00AD68BE" w:rsidRDefault="00F51E11" w:rsidP="002E66D6">
    <w:pPr>
      <w:ind w:right="720"/>
      <w:rPr>
        <w:rFonts w:asciiTheme="minorEastAsia" w:hAnsiTheme="minor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33"/>
    <w:rsid w:val="00002C33"/>
    <w:rsid w:val="00006017"/>
    <w:rsid w:val="00024D5F"/>
    <w:rsid w:val="00041E51"/>
    <w:rsid w:val="000A1CD3"/>
    <w:rsid w:val="001049F2"/>
    <w:rsid w:val="00107491"/>
    <w:rsid w:val="00150AB9"/>
    <w:rsid w:val="0017326C"/>
    <w:rsid w:val="0020233B"/>
    <w:rsid w:val="00223170"/>
    <w:rsid w:val="00233487"/>
    <w:rsid w:val="00247C9D"/>
    <w:rsid w:val="00297230"/>
    <w:rsid w:val="002E66D6"/>
    <w:rsid w:val="00382ACE"/>
    <w:rsid w:val="003E799B"/>
    <w:rsid w:val="004069D5"/>
    <w:rsid w:val="00487872"/>
    <w:rsid w:val="0051261E"/>
    <w:rsid w:val="0057390D"/>
    <w:rsid w:val="0058001B"/>
    <w:rsid w:val="005970CE"/>
    <w:rsid w:val="00630A8A"/>
    <w:rsid w:val="00642A23"/>
    <w:rsid w:val="006A19E3"/>
    <w:rsid w:val="006E5BD0"/>
    <w:rsid w:val="006F5F38"/>
    <w:rsid w:val="007102E9"/>
    <w:rsid w:val="007404D0"/>
    <w:rsid w:val="007537E4"/>
    <w:rsid w:val="00786250"/>
    <w:rsid w:val="007D1A60"/>
    <w:rsid w:val="007F484B"/>
    <w:rsid w:val="008236C0"/>
    <w:rsid w:val="00833F2E"/>
    <w:rsid w:val="00835A15"/>
    <w:rsid w:val="0085448E"/>
    <w:rsid w:val="00867A61"/>
    <w:rsid w:val="008A52F5"/>
    <w:rsid w:val="008E75F1"/>
    <w:rsid w:val="00915D12"/>
    <w:rsid w:val="00963F9C"/>
    <w:rsid w:val="009A7E8E"/>
    <w:rsid w:val="009D73EB"/>
    <w:rsid w:val="00A0781D"/>
    <w:rsid w:val="00A42FF4"/>
    <w:rsid w:val="00A73CA8"/>
    <w:rsid w:val="00AD68BE"/>
    <w:rsid w:val="00AF372A"/>
    <w:rsid w:val="00AF6E8E"/>
    <w:rsid w:val="00B2655B"/>
    <w:rsid w:val="00B266FA"/>
    <w:rsid w:val="00B31A19"/>
    <w:rsid w:val="00BD00D9"/>
    <w:rsid w:val="00C41DCA"/>
    <w:rsid w:val="00C75ED9"/>
    <w:rsid w:val="00CA66CD"/>
    <w:rsid w:val="00CD4104"/>
    <w:rsid w:val="00CE3F4F"/>
    <w:rsid w:val="00D65485"/>
    <w:rsid w:val="00E957C3"/>
    <w:rsid w:val="00F17B09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E11"/>
  </w:style>
  <w:style w:type="paragraph" w:styleId="a8">
    <w:name w:val="footer"/>
    <w:basedOn w:val="a"/>
    <w:link w:val="a9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E11"/>
  </w:style>
  <w:style w:type="paragraph" w:styleId="aa">
    <w:name w:val="No Spacing"/>
    <w:uiPriority w:val="1"/>
    <w:qFormat/>
    <w:rsid w:val="009D73E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E11"/>
  </w:style>
  <w:style w:type="paragraph" w:styleId="a8">
    <w:name w:val="footer"/>
    <w:basedOn w:val="a"/>
    <w:link w:val="a9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E11"/>
  </w:style>
  <w:style w:type="paragraph" w:styleId="aa">
    <w:name w:val="No Spacing"/>
    <w:uiPriority w:val="1"/>
    <w:qFormat/>
    <w:rsid w:val="009D73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大嵩　彩華</cp:lastModifiedBy>
  <cp:revision>15</cp:revision>
  <cp:lastPrinted>2016-01-25T02:05:00Z</cp:lastPrinted>
  <dcterms:created xsi:type="dcterms:W3CDTF">2016-01-22T10:24:00Z</dcterms:created>
  <dcterms:modified xsi:type="dcterms:W3CDTF">2016-03-18T02:40:00Z</dcterms:modified>
</cp:coreProperties>
</file>